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latassegitocsomag.com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http://latassegitocsomag.com/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latassegitocsomag.com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latassegitocsomag.com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latassegitocsomag.com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